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360B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-376555</wp:posOffset>
                </wp:positionV>
                <wp:extent cx="6423025" cy="1634490"/>
                <wp:effectExtent l="0" t="0" r="1587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CCD218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p w14:paraId="4C06D2C8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01979E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pt;margin-top:-29.65pt;height:128.7pt;width:505.75pt;z-index:251659264;mso-width-relative:page;mso-height-relative:page;" fillcolor="#FFFFFF" filled="t" stroked="f" coordsize="21600,21600" o:gfxdata="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Rdb1QAAAAsBAAAPAAAAAAAAAAEA&#10;IAAAACIAAABkcnMvZG93bnJldi54bWxQSwECFAAUAAAACACHTuJAO2Is+dkBAACdAwAADgAAAAAA&#10;AAABACAAAAAkAQAAZHJzL2Uyb0RvYy54bWxQSwUGAAAAAAYABgBZAQAAb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CCD218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p w14:paraId="4C06D2C8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01979E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54AD9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4D3B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FF80A">
      <w:pPr>
        <w:tabs>
          <w:tab w:val="left" w:pos="3763"/>
          <w:tab w:val="center" w:pos="5375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鲁健教〔202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E75ABA9">
      <w:pPr>
        <w:pStyle w:val="12"/>
        <w:ind w:firstLine="64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29845</wp:posOffset>
                </wp:positionV>
                <wp:extent cx="6209030" cy="0"/>
                <wp:effectExtent l="0" t="22225" r="1270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03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6pt;margin-top:2.35pt;height:0pt;width:488.9pt;z-index:251660288;mso-width-relative:page;mso-height-relative:page;" filled="f" stroked="t" coordsize="21600,21600" o:gfxdata="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I96eNUAAAAHAQAADwAAAAAAAAABACAAAAAiAAAAZHJzL2Rvd25yZXYueG1s&#10;UEsBAhQAFAAAAAgAh07iQKb7xcz7AQAA8wMAAA4AAAAAAAAAAQAgAAAAJAEAAGRycy9lMm9Eb2Mu&#10;eG1sUEsFBgAAAAAGAAYAWQEAAJE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A19B244">
      <w:pPr>
        <w:rPr>
          <w:rFonts w:hint="eastAsia"/>
          <w:lang w:eastAsia="zh-CN"/>
        </w:rPr>
      </w:pPr>
    </w:p>
    <w:p w14:paraId="60A3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山东省优质健康科普创作者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训练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营</w:t>
      </w:r>
    </w:p>
    <w:p w14:paraId="0022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公益培训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的通知</w:t>
      </w:r>
    </w:p>
    <w:p w14:paraId="3C634932">
      <w:pPr>
        <w:rPr>
          <w:rFonts w:hint="eastAsia"/>
          <w:lang w:val="en-US" w:eastAsia="zh-CN"/>
        </w:rPr>
      </w:pPr>
    </w:p>
    <w:p w14:paraId="06BB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各相关单位：</w:t>
      </w:r>
    </w:p>
    <w:p w14:paraId="7223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为进一步提升我省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科普创作队伍的专业化水平和创新能力，打造高水平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科普创作人才队伍，助力全省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提升，学会联合雄安新区未来健康传播中心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启动全国健康传播金牌讲师大赛（山东赛区），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推出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</w:rPr>
        <w:t>省优质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科普创作者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训练</w:t>
      </w:r>
      <w:r>
        <w:rPr>
          <w:rFonts w:hint="eastAsia" w:ascii="仿宋_GB2312" w:hAnsi="仿宋_GB2312" w:eastAsia="仿宋_GB2312" w:cs="仿宋_GB2312"/>
          <w:sz w:val="32"/>
          <w:szCs w:val="32"/>
        </w:rPr>
        <w:t>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在线公益培训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。现将有关事项通知如下：</w:t>
      </w:r>
    </w:p>
    <w:p w14:paraId="45CF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目的</w:t>
      </w:r>
    </w:p>
    <w:p w14:paraId="3E88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聚焦健康科普创作和实战能力核心提升，通过系统培训、深度研讨、创作实践的多元素融合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BC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能力进阶：提升学员在选题策划、内容创作（图文、音视频、直播等）、传播理论、数字技术应用、融合创作等方面的专业技能与实战能力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4E3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视野开拓：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拓宽</w:t>
      </w:r>
      <w:r>
        <w:rPr>
          <w:rFonts w:hint="eastAsia" w:ascii="仿宋_GB2312" w:hAnsi="仿宋_GB2312" w:eastAsia="仿宋_GB2312" w:cs="仿宋_GB2312"/>
          <w:sz w:val="32"/>
          <w:szCs w:val="32"/>
        </w:rPr>
        <w:t>学员的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前沿视野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新媒体传播思维和跨界融合理念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F21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生态构建：搭建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科普创作者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交流互动平台，促进资源共享、协同创作，培育形成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高潜力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科普创作团队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和优秀个人；</w:t>
      </w:r>
    </w:p>
    <w:p w14:paraId="569C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作品孵化：挖掘并扶持一批具有较高科学价值和传播力的优质科普原创作品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参加全国交流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67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二、培训</w:t>
      </w:r>
      <w:r>
        <w:rPr>
          <w:rFonts w:hint="eastAsia" w:ascii="黑体" w:hAnsi="黑体" w:eastAsia="黑体" w:cs="黑体"/>
          <w:sz w:val="32"/>
          <w:szCs w:val="32"/>
        </w:rPr>
        <w:t>时间及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形式</w:t>
      </w:r>
    </w:p>
    <w:p w14:paraId="0B27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在线公益培训：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2025年8月18日—2025年9月19日</w:t>
      </w:r>
    </w:p>
    <w:p w14:paraId="2F4C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三、培训对象</w:t>
      </w:r>
    </w:p>
    <w:p w14:paraId="0DD9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、公共卫生机构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健康科普创作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的本会会员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（限300人）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77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四、课程安排</w:t>
      </w:r>
    </w:p>
    <w:p w14:paraId="1290E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（一）在线公益课程</w:t>
      </w:r>
    </w:p>
    <w:p w14:paraId="629A5B75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B603EA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821555" cy="2496185"/>
            <wp:effectExtent l="0" t="0" r="17145" b="18415"/>
            <wp:docPr id="4" name="图片 1" descr="d4d65d692f80f101eeb810e126d936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4d65d692f80f101eeb810e126d936e"/>
                    <pic:cNvPicPr/>
                  </pic:nvPicPr>
                  <pic:blipFill>
                    <a:blip r:embed="rId4"/>
                    <a:srcRect l="9760" t="1831" r="426" b="1814"/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）教学视频及课件</w:t>
      </w:r>
    </w:p>
    <w:p w14:paraId="0FFF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相关培训资料定期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工作群。</w:t>
      </w:r>
    </w:p>
    <w:p w14:paraId="58AF6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 w14:paraId="2314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报名方式</w:t>
      </w:r>
    </w:p>
    <w:p w14:paraId="4058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请扫描下方二维码进入“山东省优质科普创作者提升营”群组，群组二维码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8月18日，如过期，请联系下方联络人。</w:t>
      </w:r>
    </w:p>
    <w:p w14:paraId="45E3C6D7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659890" cy="2137410"/>
            <wp:effectExtent l="0" t="0" r="16510" b="15240"/>
            <wp:docPr id="5" name="图片 5" descr="微信图片_2025-08-11_164523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-08-11_164523_155"/>
                    <pic:cNvPicPr>
                      <a:picLocks noChangeAspect="1"/>
                    </pic:cNvPicPr>
                  </pic:nvPicPr>
                  <pic:blipFill>
                    <a:blip r:embed="rId5"/>
                    <a:srcRect l="10016" t="22261" r="12244" b="8012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9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（二）联系方式</w:t>
      </w:r>
    </w:p>
    <w:p w14:paraId="5089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  樊桂君 15688836661</w:t>
      </w:r>
    </w:p>
    <w:p w14:paraId="7619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王雨晨 19286060112</w:t>
      </w:r>
    </w:p>
    <w:p w14:paraId="4800A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DB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促进与教育学会网址：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instrText xml:space="preserve"> HYPERLINK "http://www.jiankangqilu.com"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21"/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www.jiankangqilu.com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end"/>
      </w:r>
    </w:p>
    <w:p w14:paraId="431F3204">
      <w:pPr>
        <w:pStyle w:val="2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扫描下方二维码关注学会官方公众号</w:t>
      </w:r>
    </w:p>
    <w:p w14:paraId="73BE3987">
      <w:pPr>
        <w:pStyle w:val="2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52705</wp:posOffset>
            </wp:positionV>
            <wp:extent cx="1336040" cy="1325880"/>
            <wp:effectExtent l="0" t="0" r="16510" b="7620"/>
            <wp:wrapTight wrapText="bothSides">
              <wp:wrapPolygon>
                <wp:start x="21591" y="-2"/>
                <wp:lineTo x="0" y="0"/>
                <wp:lineTo x="0" y="21600"/>
                <wp:lineTo x="21591" y="21602"/>
                <wp:lineTo x="8" y="21602"/>
                <wp:lineTo x="21599" y="21600"/>
                <wp:lineTo x="21599" y="0"/>
                <wp:lineTo x="8" y="-2"/>
                <wp:lineTo x="21591" y="-2"/>
              </wp:wrapPolygon>
            </wp:wrapTight>
            <wp:docPr id="3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5A8FB2">
      <w:pPr>
        <w:pStyle w:val="2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6317C4EB">
      <w:pPr>
        <w:pStyle w:val="2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1B78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BA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5A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</w:t>
      </w:r>
    </w:p>
    <w:p w14:paraId="41DEA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2025年8月11日</w:t>
      </w:r>
    </w:p>
    <w:sectPr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A1F58D-BF83-41B6-AE83-7AA4EDD30B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1C9780-9B8E-4B19-BF0D-456D5DE621CB}"/>
  </w:font>
  <w:font w:name="书体坊兰亭体">
    <w:altName w:val="宋体"/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83AB8B-186B-4765-80E5-D03BBFCCBA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8302EA4-8757-4AF1-A17C-F90D4B8AC0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5AC3C13-1BF2-478C-A495-67D9DE969D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TNiYmE0MWZkMzUwNDY4NTk1NjY1YTlhNzY3OWIifQ=="/>
  </w:docVars>
  <w:rsids>
    <w:rsidRoot w:val="00172A27"/>
    <w:rsid w:val="00062394"/>
    <w:rsid w:val="000C4BE2"/>
    <w:rsid w:val="000F56F1"/>
    <w:rsid w:val="00101C88"/>
    <w:rsid w:val="001105F3"/>
    <w:rsid w:val="00153061"/>
    <w:rsid w:val="00193AAA"/>
    <w:rsid w:val="001C085F"/>
    <w:rsid w:val="00231D1C"/>
    <w:rsid w:val="00244D79"/>
    <w:rsid w:val="002A50AD"/>
    <w:rsid w:val="002B5999"/>
    <w:rsid w:val="002C37F3"/>
    <w:rsid w:val="003579CC"/>
    <w:rsid w:val="003B5D6C"/>
    <w:rsid w:val="003C14A4"/>
    <w:rsid w:val="003D3F75"/>
    <w:rsid w:val="003E0AAC"/>
    <w:rsid w:val="003E23D6"/>
    <w:rsid w:val="00445C64"/>
    <w:rsid w:val="00494749"/>
    <w:rsid w:val="004B40AF"/>
    <w:rsid w:val="004D5080"/>
    <w:rsid w:val="0051387D"/>
    <w:rsid w:val="00535511"/>
    <w:rsid w:val="005522ED"/>
    <w:rsid w:val="005670DC"/>
    <w:rsid w:val="00585BF4"/>
    <w:rsid w:val="005B27DD"/>
    <w:rsid w:val="005C78AD"/>
    <w:rsid w:val="005E35DC"/>
    <w:rsid w:val="0068600B"/>
    <w:rsid w:val="00742E7A"/>
    <w:rsid w:val="00744E51"/>
    <w:rsid w:val="007A1740"/>
    <w:rsid w:val="007E452B"/>
    <w:rsid w:val="007F6680"/>
    <w:rsid w:val="00811725"/>
    <w:rsid w:val="00830497"/>
    <w:rsid w:val="00875BC2"/>
    <w:rsid w:val="00971406"/>
    <w:rsid w:val="009772CB"/>
    <w:rsid w:val="00985820"/>
    <w:rsid w:val="009C544C"/>
    <w:rsid w:val="009E7720"/>
    <w:rsid w:val="00A03BAE"/>
    <w:rsid w:val="00A3128A"/>
    <w:rsid w:val="00A426C1"/>
    <w:rsid w:val="00A53DAB"/>
    <w:rsid w:val="00AE60FE"/>
    <w:rsid w:val="00AF5781"/>
    <w:rsid w:val="00B21ABF"/>
    <w:rsid w:val="00B265A3"/>
    <w:rsid w:val="00B52AA3"/>
    <w:rsid w:val="00BD3774"/>
    <w:rsid w:val="00C056EF"/>
    <w:rsid w:val="00CA19D8"/>
    <w:rsid w:val="00CC19CC"/>
    <w:rsid w:val="00D04A14"/>
    <w:rsid w:val="00D1350E"/>
    <w:rsid w:val="00D62553"/>
    <w:rsid w:val="00D706CC"/>
    <w:rsid w:val="00D90D22"/>
    <w:rsid w:val="00DA0CB4"/>
    <w:rsid w:val="00DC181B"/>
    <w:rsid w:val="00DD4736"/>
    <w:rsid w:val="00E03D1D"/>
    <w:rsid w:val="00E37835"/>
    <w:rsid w:val="00E926C1"/>
    <w:rsid w:val="00ED0B0C"/>
    <w:rsid w:val="00EF323B"/>
    <w:rsid w:val="00EF53F2"/>
    <w:rsid w:val="00F1628D"/>
    <w:rsid w:val="00F35CBB"/>
    <w:rsid w:val="00F425F5"/>
    <w:rsid w:val="00FB4B81"/>
    <w:rsid w:val="00FE4DCE"/>
    <w:rsid w:val="0176006D"/>
    <w:rsid w:val="01E53F4D"/>
    <w:rsid w:val="0200793B"/>
    <w:rsid w:val="020125A7"/>
    <w:rsid w:val="02DD1A2B"/>
    <w:rsid w:val="02FC6355"/>
    <w:rsid w:val="032C4E8C"/>
    <w:rsid w:val="035F1CBF"/>
    <w:rsid w:val="03977E2B"/>
    <w:rsid w:val="03A964DC"/>
    <w:rsid w:val="03E47515"/>
    <w:rsid w:val="04077C07"/>
    <w:rsid w:val="0444488F"/>
    <w:rsid w:val="0457222B"/>
    <w:rsid w:val="04BF393A"/>
    <w:rsid w:val="052654AC"/>
    <w:rsid w:val="052F573E"/>
    <w:rsid w:val="05971F55"/>
    <w:rsid w:val="05E57574"/>
    <w:rsid w:val="06167341"/>
    <w:rsid w:val="068B1EC9"/>
    <w:rsid w:val="06C9645D"/>
    <w:rsid w:val="07464042"/>
    <w:rsid w:val="08610ACC"/>
    <w:rsid w:val="08A47272"/>
    <w:rsid w:val="08CC1CFD"/>
    <w:rsid w:val="08DF02AB"/>
    <w:rsid w:val="08E6788B"/>
    <w:rsid w:val="099B1390"/>
    <w:rsid w:val="09BC683E"/>
    <w:rsid w:val="0A5C7F02"/>
    <w:rsid w:val="0A6B1E54"/>
    <w:rsid w:val="0A851326"/>
    <w:rsid w:val="0B095AB3"/>
    <w:rsid w:val="0B4E5BBB"/>
    <w:rsid w:val="0B602C14"/>
    <w:rsid w:val="0BB975A7"/>
    <w:rsid w:val="0BEE4317"/>
    <w:rsid w:val="0C177D5B"/>
    <w:rsid w:val="0C9926B7"/>
    <w:rsid w:val="0CE95A3D"/>
    <w:rsid w:val="0D2C098C"/>
    <w:rsid w:val="0D554FDF"/>
    <w:rsid w:val="0DAE4062"/>
    <w:rsid w:val="0E160528"/>
    <w:rsid w:val="0E460F57"/>
    <w:rsid w:val="0E5232CD"/>
    <w:rsid w:val="0E626AF0"/>
    <w:rsid w:val="0E9C0543"/>
    <w:rsid w:val="0ED800D2"/>
    <w:rsid w:val="0F6C03BE"/>
    <w:rsid w:val="0F9763F7"/>
    <w:rsid w:val="104260BB"/>
    <w:rsid w:val="10C81F6C"/>
    <w:rsid w:val="112656FC"/>
    <w:rsid w:val="11592BC4"/>
    <w:rsid w:val="11826A57"/>
    <w:rsid w:val="11AC245A"/>
    <w:rsid w:val="11B31DBB"/>
    <w:rsid w:val="12190F2C"/>
    <w:rsid w:val="12F81682"/>
    <w:rsid w:val="130D4AA5"/>
    <w:rsid w:val="131A6BB9"/>
    <w:rsid w:val="136C4E31"/>
    <w:rsid w:val="13806B2E"/>
    <w:rsid w:val="139323BD"/>
    <w:rsid w:val="13EB245B"/>
    <w:rsid w:val="13F229C0"/>
    <w:rsid w:val="13F37DE1"/>
    <w:rsid w:val="14047949"/>
    <w:rsid w:val="14382F65"/>
    <w:rsid w:val="14411E19"/>
    <w:rsid w:val="145E0C1D"/>
    <w:rsid w:val="1478240C"/>
    <w:rsid w:val="14904B4F"/>
    <w:rsid w:val="15033573"/>
    <w:rsid w:val="15177673"/>
    <w:rsid w:val="15C83EBF"/>
    <w:rsid w:val="15E52C78"/>
    <w:rsid w:val="16410DB3"/>
    <w:rsid w:val="1666025D"/>
    <w:rsid w:val="168F4EC5"/>
    <w:rsid w:val="16B41D43"/>
    <w:rsid w:val="16CA07EC"/>
    <w:rsid w:val="175F3471"/>
    <w:rsid w:val="18302C42"/>
    <w:rsid w:val="184418B0"/>
    <w:rsid w:val="18C805EF"/>
    <w:rsid w:val="18D06D77"/>
    <w:rsid w:val="19121FD6"/>
    <w:rsid w:val="194128BC"/>
    <w:rsid w:val="19AE4DDF"/>
    <w:rsid w:val="19F3005A"/>
    <w:rsid w:val="1ABC1C45"/>
    <w:rsid w:val="1B351FAC"/>
    <w:rsid w:val="1C4044C0"/>
    <w:rsid w:val="1D64530A"/>
    <w:rsid w:val="1DD82E71"/>
    <w:rsid w:val="1E110AAE"/>
    <w:rsid w:val="1E6E4153"/>
    <w:rsid w:val="1F550E6F"/>
    <w:rsid w:val="1F801295"/>
    <w:rsid w:val="1F8D28ED"/>
    <w:rsid w:val="201329FE"/>
    <w:rsid w:val="201B5C14"/>
    <w:rsid w:val="216D681B"/>
    <w:rsid w:val="219F760A"/>
    <w:rsid w:val="22596EC8"/>
    <w:rsid w:val="228038E6"/>
    <w:rsid w:val="2330521F"/>
    <w:rsid w:val="237E2DED"/>
    <w:rsid w:val="2393640A"/>
    <w:rsid w:val="23E5050B"/>
    <w:rsid w:val="23EC5627"/>
    <w:rsid w:val="240D6A8C"/>
    <w:rsid w:val="24311EAA"/>
    <w:rsid w:val="24577437"/>
    <w:rsid w:val="24AA2F7B"/>
    <w:rsid w:val="24BF6C72"/>
    <w:rsid w:val="24CF521F"/>
    <w:rsid w:val="25001B3E"/>
    <w:rsid w:val="251B2969"/>
    <w:rsid w:val="253946AA"/>
    <w:rsid w:val="253B4663"/>
    <w:rsid w:val="259A75DB"/>
    <w:rsid w:val="25B763DF"/>
    <w:rsid w:val="26347CB3"/>
    <w:rsid w:val="26401F03"/>
    <w:rsid w:val="265C2AE3"/>
    <w:rsid w:val="26EA27E4"/>
    <w:rsid w:val="272D447F"/>
    <w:rsid w:val="27F80C31"/>
    <w:rsid w:val="27FA294A"/>
    <w:rsid w:val="28694B8B"/>
    <w:rsid w:val="2899561D"/>
    <w:rsid w:val="28B01B68"/>
    <w:rsid w:val="28CF48F2"/>
    <w:rsid w:val="28EF38E5"/>
    <w:rsid w:val="29064B7C"/>
    <w:rsid w:val="29470C55"/>
    <w:rsid w:val="29A50C45"/>
    <w:rsid w:val="29F35B4E"/>
    <w:rsid w:val="2A24600D"/>
    <w:rsid w:val="2A8D5961"/>
    <w:rsid w:val="2AF7727E"/>
    <w:rsid w:val="2AFC2AE6"/>
    <w:rsid w:val="2B0F6376"/>
    <w:rsid w:val="2B2A31B0"/>
    <w:rsid w:val="2B2D7144"/>
    <w:rsid w:val="2BD31A99"/>
    <w:rsid w:val="2C002162"/>
    <w:rsid w:val="2C42277B"/>
    <w:rsid w:val="2C9104EF"/>
    <w:rsid w:val="2D6E2CD7"/>
    <w:rsid w:val="2DAC25A2"/>
    <w:rsid w:val="2DC06215"/>
    <w:rsid w:val="2E1168A9"/>
    <w:rsid w:val="2E304F81"/>
    <w:rsid w:val="2E350646"/>
    <w:rsid w:val="2E3771FB"/>
    <w:rsid w:val="2E450F90"/>
    <w:rsid w:val="2E7806D6"/>
    <w:rsid w:val="2EC76F67"/>
    <w:rsid w:val="2EE67D35"/>
    <w:rsid w:val="2F7C5FA4"/>
    <w:rsid w:val="2F805A94"/>
    <w:rsid w:val="2FA05192"/>
    <w:rsid w:val="2FA23C5C"/>
    <w:rsid w:val="2FEA73B1"/>
    <w:rsid w:val="2FFE1986"/>
    <w:rsid w:val="30323FB6"/>
    <w:rsid w:val="303643A5"/>
    <w:rsid w:val="303D528F"/>
    <w:rsid w:val="304838A9"/>
    <w:rsid w:val="306A27EE"/>
    <w:rsid w:val="315471D8"/>
    <w:rsid w:val="31575186"/>
    <w:rsid w:val="317038E6"/>
    <w:rsid w:val="3191397C"/>
    <w:rsid w:val="319F3520"/>
    <w:rsid w:val="31A43590"/>
    <w:rsid w:val="323E39E4"/>
    <w:rsid w:val="32934CE1"/>
    <w:rsid w:val="32A01FA9"/>
    <w:rsid w:val="33310B16"/>
    <w:rsid w:val="334200CC"/>
    <w:rsid w:val="33791178"/>
    <w:rsid w:val="33E32A95"/>
    <w:rsid w:val="34CB7DC1"/>
    <w:rsid w:val="353F1F4D"/>
    <w:rsid w:val="36826596"/>
    <w:rsid w:val="36910DE3"/>
    <w:rsid w:val="36FB6AF5"/>
    <w:rsid w:val="372C4753"/>
    <w:rsid w:val="38206DFE"/>
    <w:rsid w:val="38547ABE"/>
    <w:rsid w:val="38821F74"/>
    <w:rsid w:val="388A20A7"/>
    <w:rsid w:val="39A13B77"/>
    <w:rsid w:val="39B051C8"/>
    <w:rsid w:val="3A3375A8"/>
    <w:rsid w:val="3A3D3237"/>
    <w:rsid w:val="3A6C475E"/>
    <w:rsid w:val="3A7D1602"/>
    <w:rsid w:val="3A843E68"/>
    <w:rsid w:val="3ACA04E6"/>
    <w:rsid w:val="3C371BD0"/>
    <w:rsid w:val="3DA6546F"/>
    <w:rsid w:val="3E43485C"/>
    <w:rsid w:val="3E5E6FD7"/>
    <w:rsid w:val="3EE15E23"/>
    <w:rsid w:val="3EFD0EAF"/>
    <w:rsid w:val="3FC948F0"/>
    <w:rsid w:val="3FFF2A05"/>
    <w:rsid w:val="40061FE5"/>
    <w:rsid w:val="404843AC"/>
    <w:rsid w:val="40710CB2"/>
    <w:rsid w:val="40A3373C"/>
    <w:rsid w:val="40B05AAD"/>
    <w:rsid w:val="40F7192E"/>
    <w:rsid w:val="41947FF7"/>
    <w:rsid w:val="41AF5058"/>
    <w:rsid w:val="42055DE8"/>
    <w:rsid w:val="42B67648"/>
    <w:rsid w:val="436A288B"/>
    <w:rsid w:val="4396090B"/>
    <w:rsid w:val="43A63197"/>
    <w:rsid w:val="44BF6C07"/>
    <w:rsid w:val="44EE3419"/>
    <w:rsid w:val="458F3CBA"/>
    <w:rsid w:val="459B31D0"/>
    <w:rsid w:val="45A24C19"/>
    <w:rsid w:val="45A34ED8"/>
    <w:rsid w:val="45F20916"/>
    <w:rsid w:val="45F91CA4"/>
    <w:rsid w:val="46342CDD"/>
    <w:rsid w:val="464B2ABD"/>
    <w:rsid w:val="469A3487"/>
    <w:rsid w:val="46CE1383"/>
    <w:rsid w:val="46F030A7"/>
    <w:rsid w:val="47035D6E"/>
    <w:rsid w:val="474A5259"/>
    <w:rsid w:val="47743CD8"/>
    <w:rsid w:val="477C6AB3"/>
    <w:rsid w:val="47881AEB"/>
    <w:rsid w:val="47DA11DC"/>
    <w:rsid w:val="4870256A"/>
    <w:rsid w:val="48735D3E"/>
    <w:rsid w:val="48851347"/>
    <w:rsid w:val="48A835F4"/>
    <w:rsid w:val="48C26CC5"/>
    <w:rsid w:val="48FC1A2B"/>
    <w:rsid w:val="49050213"/>
    <w:rsid w:val="495350FD"/>
    <w:rsid w:val="495D504C"/>
    <w:rsid w:val="4A7F14D6"/>
    <w:rsid w:val="4A9114DC"/>
    <w:rsid w:val="4AF71BB5"/>
    <w:rsid w:val="4B2C0426"/>
    <w:rsid w:val="4B46598C"/>
    <w:rsid w:val="4BA33E21"/>
    <w:rsid w:val="4BA76595"/>
    <w:rsid w:val="4BBC626F"/>
    <w:rsid w:val="4BE156B5"/>
    <w:rsid w:val="4C0A7C99"/>
    <w:rsid w:val="4C92731C"/>
    <w:rsid w:val="4CD03BD8"/>
    <w:rsid w:val="4D0B0C3B"/>
    <w:rsid w:val="4D4457A6"/>
    <w:rsid w:val="4D7D038C"/>
    <w:rsid w:val="4E9D7042"/>
    <w:rsid w:val="4EA4073F"/>
    <w:rsid w:val="4F10095D"/>
    <w:rsid w:val="4FD74743"/>
    <w:rsid w:val="500D2612"/>
    <w:rsid w:val="50504BB7"/>
    <w:rsid w:val="5052092F"/>
    <w:rsid w:val="505E1082"/>
    <w:rsid w:val="50613AE5"/>
    <w:rsid w:val="50A53155"/>
    <w:rsid w:val="5101065B"/>
    <w:rsid w:val="510C6D30"/>
    <w:rsid w:val="51473A96"/>
    <w:rsid w:val="517A013D"/>
    <w:rsid w:val="52227E5F"/>
    <w:rsid w:val="524A2661"/>
    <w:rsid w:val="527D186B"/>
    <w:rsid w:val="528F5E6A"/>
    <w:rsid w:val="52F44317"/>
    <w:rsid w:val="537C6565"/>
    <w:rsid w:val="53916DA8"/>
    <w:rsid w:val="54F1676A"/>
    <w:rsid w:val="55402B73"/>
    <w:rsid w:val="55BA31FE"/>
    <w:rsid w:val="55F67FAE"/>
    <w:rsid w:val="56101070"/>
    <w:rsid w:val="56EC6C54"/>
    <w:rsid w:val="56F47738"/>
    <w:rsid w:val="56FE5BA9"/>
    <w:rsid w:val="56FE63C1"/>
    <w:rsid w:val="58501BF8"/>
    <w:rsid w:val="5866766D"/>
    <w:rsid w:val="591E3AA4"/>
    <w:rsid w:val="5A70032F"/>
    <w:rsid w:val="5BF64864"/>
    <w:rsid w:val="5BF8319E"/>
    <w:rsid w:val="5C537F09"/>
    <w:rsid w:val="5C6E5A02"/>
    <w:rsid w:val="5C8D60BB"/>
    <w:rsid w:val="5CDC7EFE"/>
    <w:rsid w:val="5CE87676"/>
    <w:rsid w:val="5D1A034E"/>
    <w:rsid w:val="5D4E62B5"/>
    <w:rsid w:val="5D9E6F62"/>
    <w:rsid w:val="5DF37C1E"/>
    <w:rsid w:val="5E0648A7"/>
    <w:rsid w:val="5E522721"/>
    <w:rsid w:val="5E6C7060"/>
    <w:rsid w:val="5E897C12"/>
    <w:rsid w:val="5ECB647C"/>
    <w:rsid w:val="5EEC63D9"/>
    <w:rsid w:val="5EF62DCD"/>
    <w:rsid w:val="5F2F078C"/>
    <w:rsid w:val="5F5729A6"/>
    <w:rsid w:val="5F675DDE"/>
    <w:rsid w:val="5F7F215A"/>
    <w:rsid w:val="5F9253C0"/>
    <w:rsid w:val="5F950838"/>
    <w:rsid w:val="5FC86518"/>
    <w:rsid w:val="600A6B30"/>
    <w:rsid w:val="601A3DF6"/>
    <w:rsid w:val="602B08B8"/>
    <w:rsid w:val="607C7302"/>
    <w:rsid w:val="6088493D"/>
    <w:rsid w:val="60DB4356"/>
    <w:rsid w:val="61037C0C"/>
    <w:rsid w:val="6138147B"/>
    <w:rsid w:val="616A31C3"/>
    <w:rsid w:val="61A06CF3"/>
    <w:rsid w:val="61BE7047"/>
    <w:rsid w:val="61EA0D41"/>
    <w:rsid w:val="61F625D7"/>
    <w:rsid w:val="62492302"/>
    <w:rsid w:val="625E3163"/>
    <w:rsid w:val="62667A9C"/>
    <w:rsid w:val="637F2798"/>
    <w:rsid w:val="63F94F3A"/>
    <w:rsid w:val="644C3BBB"/>
    <w:rsid w:val="644F1CB2"/>
    <w:rsid w:val="64594982"/>
    <w:rsid w:val="64EC4A56"/>
    <w:rsid w:val="65123F79"/>
    <w:rsid w:val="65214A2C"/>
    <w:rsid w:val="65D764F5"/>
    <w:rsid w:val="65EC0A86"/>
    <w:rsid w:val="65FE7137"/>
    <w:rsid w:val="66421E35"/>
    <w:rsid w:val="66442670"/>
    <w:rsid w:val="66725A80"/>
    <w:rsid w:val="66B81CDD"/>
    <w:rsid w:val="66C8643E"/>
    <w:rsid w:val="66CA0DC7"/>
    <w:rsid w:val="67555E87"/>
    <w:rsid w:val="67C577E1"/>
    <w:rsid w:val="67E759A9"/>
    <w:rsid w:val="6815415A"/>
    <w:rsid w:val="684F6460"/>
    <w:rsid w:val="68C806D3"/>
    <w:rsid w:val="696C03D9"/>
    <w:rsid w:val="6A026ACA"/>
    <w:rsid w:val="6A3130F5"/>
    <w:rsid w:val="6A695036"/>
    <w:rsid w:val="6A745C1A"/>
    <w:rsid w:val="6AAE69C0"/>
    <w:rsid w:val="6AD83AD4"/>
    <w:rsid w:val="6ADD74FB"/>
    <w:rsid w:val="6B56531F"/>
    <w:rsid w:val="6B786E03"/>
    <w:rsid w:val="6BCE30C3"/>
    <w:rsid w:val="6C026743"/>
    <w:rsid w:val="6C094140"/>
    <w:rsid w:val="6C150D37"/>
    <w:rsid w:val="6CC33672"/>
    <w:rsid w:val="6CFF5543"/>
    <w:rsid w:val="6D3E250F"/>
    <w:rsid w:val="6DC76061"/>
    <w:rsid w:val="6DFD1A82"/>
    <w:rsid w:val="6E076DA5"/>
    <w:rsid w:val="6E080427"/>
    <w:rsid w:val="6E74363E"/>
    <w:rsid w:val="6EEB6CFF"/>
    <w:rsid w:val="6F022C2C"/>
    <w:rsid w:val="6F0E7CBF"/>
    <w:rsid w:val="6F4A6F49"/>
    <w:rsid w:val="6F8F067E"/>
    <w:rsid w:val="700F56FA"/>
    <w:rsid w:val="70FF5B11"/>
    <w:rsid w:val="711315BD"/>
    <w:rsid w:val="71BE790F"/>
    <w:rsid w:val="726A2940"/>
    <w:rsid w:val="72A77801"/>
    <w:rsid w:val="72E87B77"/>
    <w:rsid w:val="73034F50"/>
    <w:rsid w:val="73133AF6"/>
    <w:rsid w:val="735A7977"/>
    <w:rsid w:val="73B8350B"/>
    <w:rsid w:val="73F30AFC"/>
    <w:rsid w:val="7431692A"/>
    <w:rsid w:val="746E713D"/>
    <w:rsid w:val="75263FB5"/>
    <w:rsid w:val="753164B5"/>
    <w:rsid w:val="75E832BF"/>
    <w:rsid w:val="76027506"/>
    <w:rsid w:val="7608326F"/>
    <w:rsid w:val="76880357"/>
    <w:rsid w:val="76C44079"/>
    <w:rsid w:val="76C8284B"/>
    <w:rsid w:val="77786BFD"/>
    <w:rsid w:val="77825075"/>
    <w:rsid w:val="77A613DD"/>
    <w:rsid w:val="77AA1853"/>
    <w:rsid w:val="7893611B"/>
    <w:rsid w:val="78FB5758"/>
    <w:rsid w:val="79584959"/>
    <w:rsid w:val="79C33113"/>
    <w:rsid w:val="7A425463"/>
    <w:rsid w:val="7A5C24BA"/>
    <w:rsid w:val="7AA35300"/>
    <w:rsid w:val="7BB67714"/>
    <w:rsid w:val="7BE04CB6"/>
    <w:rsid w:val="7BE2675B"/>
    <w:rsid w:val="7CC83BA3"/>
    <w:rsid w:val="7CCD56E2"/>
    <w:rsid w:val="7CF404F4"/>
    <w:rsid w:val="7D1A7BA3"/>
    <w:rsid w:val="7D3461CD"/>
    <w:rsid w:val="7D722672"/>
    <w:rsid w:val="7D7653AD"/>
    <w:rsid w:val="7DCA44CF"/>
    <w:rsid w:val="7E851D4C"/>
    <w:rsid w:val="7F2552DD"/>
    <w:rsid w:val="7FAE0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qFormat="1" w:unhideWhenUsed="0" w:uiPriority="34" w:semiHidden="0" w:name="List Paragraph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99"/>
    <w:pPr>
      <w:jc w:val="left"/>
    </w:pPr>
  </w:style>
  <w:style w:type="paragraph" w:styleId="5">
    <w:name w:val="Salutation"/>
    <w:basedOn w:val="1"/>
    <w:next w:val="1"/>
    <w:qFormat/>
    <w:uiPriority w:val="0"/>
    <w:rPr>
      <w:sz w:val="28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7">
    <w:name w:val="Body Text Indent"/>
    <w:basedOn w:val="1"/>
    <w:next w:val="1"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8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9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12">
    <w:name w:val="Body Text First Indent 2"/>
    <w:basedOn w:val="7"/>
    <w:next w:val="1"/>
    <w:uiPriority w:val="0"/>
    <w:pPr>
      <w:ind w:firstLine="200" w:firstLineChars="200"/>
    </w:pPr>
  </w:style>
  <w:style w:type="table" w:styleId="14">
    <w:name w:val="Table Grid"/>
    <w:basedOn w:val="13"/>
    <w:qFormat/>
    <w:uiPriority w:val="3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页脚 字符"/>
    <w:link w:val="9"/>
    <w:uiPriority w:val="0"/>
    <w:rPr>
      <w:kern w:val="2"/>
      <w:sz w:val="18"/>
      <w:szCs w:val="18"/>
    </w:rPr>
  </w:style>
  <w:style w:type="character" w:customStyle="1" w:styleId="20">
    <w:name w:val="页眉 字符"/>
    <w:link w:val="10"/>
    <w:uiPriority w:val="0"/>
    <w:rPr>
      <w:kern w:val="2"/>
      <w:sz w:val="18"/>
      <w:szCs w:val="18"/>
    </w:rPr>
  </w:style>
  <w:style w:type="character" w:customStyle="1" w:styleId="21">
    <w:name w:val="超链接1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2">
    <w:name w:val="未处理的提及"/>
    <w:unhideWhenUsed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customStyle="1" w:styleId="25">
    <w:name w:val="正文首行缩进 21"/>
    <w:basedOn w:val="26"/>
    <w:qFormat/>
    <w:uiPriority w:val="0"/>
    <w:pPr>
      <w:ind w:firstLine="200" w:firstLineChars="200"/>
    </w:pPr>
  </w:style>
  <w:style w:type="paragraph" w:customStyle="1" w:styleId="26">
    <w:name w:val="正文文本缩进1"/>
    <w:basedOn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698</Words>
  <Characters>756</Characters>
  <Lines>8</Lines>
  <Paragraphs>2</Paragraphs>
  <TotalTime>6</TotalTime>
  <ScaleCrop>false</ScaleCrop>
  <LinksUpToDate>false</LinksUpToDate>
  <CharactersWithSpaces>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2023-08-17T02:51:00Z</dcterms:created>
  <dc:creator>11</dc:creator>
  <cp:lastModifiedBy>叽哩咕噜</cp:lastModifiedBy>
  <cp:lastPrinted>2025-08-11T09:31:41Z</cp:lastPrinted>
  <dcterms:modified xsi:type="dcterms:W3CDTF">2025-08-11T09:46:41Z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27D97FD9CD674CF181AA237E82514EB8_13</vt:lpwstr>
  </property>
  <property fmtid="{D5CDD505-2E9C-101B-9397-08002B2CF9AE}" pid="4" name="KSOTemplateDocerSaveRecord">
    <vt:lpwstr>eyJoZGlkIjoiODlkNTNiYmE0MWZkMzUwNDY4NTk1NjY1YTlhNzY3OWIiLCJ1c2VySWQiOiI0ODQ1ODQzNzcifQ==</vt:lpwstr>
  </property>
</Properties>
</file>